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B0237" w14:textId="43645405" w:rsidR="00DB6980" w:rsidRDefault="00BE1B9C" w:rsidP="00BE1B9C">
      <w:pPr>
        <w:ind w:left="-1276"/>
        <w:jc w:val="center"/>
        <w:rPr>
          <w:noProof/>
          <w:lang w:eastAsia="ru-RU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210A55F1" wp14:editId="52F7477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4767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35" y="21480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15" cy="343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C6A4B" w14:textId="3E407018" w:rsidR="00CC10CA" w:rsidRPr="00056131" w:rsidRDefault="00763CF3" w:rsidP="001F54C8">
      <w:pPr>
        <w:ind w:left="709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056131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У</w:t>
      </w:r>
      <w:r w:rsidR="00CC10CA" w:rsidRPr="00056131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важаемые коллеги!</w:t>
      </w:r>
    </w:p>
    <w:p w14:paraId="4EA7BC1D" w14:textId="3EFD7511" w:rsidR="00BE1B9C" w:rsidRPr="00BE1B9C" w:rsidRDefault="008E162A" w:rsidP="001F54C8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Сердечно п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оздравляем с Днем России!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Сегодня страна вновь </w:t>
      </w:r>
      <w:r w:rsidR="002D62B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оказывает всему миру свое в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еличие и мощь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защищая население братского Донбасса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  сил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неонацизма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это время важны единство россиян</w:t>
      </w:r>
      <w:r w:rsidR="00461E8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люб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овь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 своей Родине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</w:t>
      </w:r>
      <w:r w:rsidR="00461E8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поддержка наших воинов, осуществление в каждом регионе и муниципалитете мер по преодолению западных санкций, достижение новых побед в </w:t>
      </w:r>
      <w:r w:rsidR="0023664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социально-экономическом 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развити</w:t>
      </w:r>
      <w:r w:rsidR="0023664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и, направленных на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благо наших жителей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 w:rsidR="0023664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BE1B9C" w:rsidRPr="00BE1B9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Счастья вам и процветания!</w:t>
      </w:r>
    </w:p>
    <w:p w14:paraId="76898837" w14:textId="2D287CCE" w:rsidR="00DB6980" w:rsidRDefault="00DB6980" w:rsidP="001B4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28D41277" w14:textId="0548B76B" w:rsidR="001B4489" w:rsidRDefault="00236648" w:rsidP="001B4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E7FA4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8752" behindDoc="1" locked="0" layoutInCell="1" allowOverlap="0" wp14:anchorId="45DA7D9B" wp14:editId="64179A74">
            <wp:simplePos x="0" y="0"/>
            <wp:positionH relativeFrom="page">
              <wp:posOffset>3716655</wp:posOffset>
            </wp:positionH>
            <wp:positionV relativeFrom="margin">
              <wp:posOffset>6880225</wp:posOffset>
            </wp:positionV>
            <wp:extent cx="1085850" cy="733425"/>
            <wp:effectExtent l="0" t="0" r="0" b="0"/>
            <wp:wrapThrough wrapText="bothSides">
              <wp:wrapPolygon edited="0">
                <wp:start x="0" y="0"/>
                <wp:lineTo x="0" y="21319"/>
                <wp:lineTo x="21221" y="21319"/>
                <wp:lineTo x="21221" y="0"/>
                <wp:lineTo x="0" y="0"/>
              </wp:wrapPolygon>
            </wp:wrapThrough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5"/>
                    <a:srcRect l="39781" t="65222" r="44581" b="26222"/>
                    <a:stretch/>
                  </pic:blipFill>
                  <pic:spPr bwMode="auto">
                    <a:xfrm>
                      <a:off x="0" y="0"/>
                      <a:ext cx="108585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E4498" w14:textId="176EEA68" w:rsidR="001B4489" w:rsidRPr="001B4489" w:rsidRDefault="00BE1B9C" w:rsidP="001B4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</w:t>
      </w:r>
      <w:r w:rsidR="001B4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Председатель</w:t>
      </w:r>
      <w:r w:rsidR="00304C1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1B4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СМО РО                                                             </w:t>
      </w:r>
      <w:r w:rsidR="0023664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B44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З.В. Неярохина</w:t>
      </w:r>
    </w:p>
    <w:p w14:paraId="77EFA4EF" w14:textId="0D00D4EB" w:rsidR="001B4489" w:rsidRDefault="001B4489" w:rsidP="001B448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32"/>
          <w:szCs w:val="32"/>
          <w:lang w:bidi="en-US"/>
        </w:rPr>
      </w:pPr>
    </w:p>
    <w:p w14:paraId="06657ABB" w14:textId="73F4F729" w:rsidR="00304C1E" w:rsidRPr="00304C1E" w:rsidRDefault="00236648" w:rsidP="00304C1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304C1E">
        <w:rPr>
          <w:iCs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0" wp14:anchorId="785C4C80" wp14:editId="29B96626">
            <wp:simplePos x="0" y="0"/>
            <wp:positionH relativeFrom="margin">
              <wp:posOffset>3582670</wp:posOffset>
            </wp:positionH>
            <wp:positionV relativeFrom="paragraph">
              <wp:posOffset>62865</wp:posOffset>
            </wp:positionV>
            <wp:extent cx="1219835" cy="532130"/>
            <wp:effectExtent l="0" t="0" r="0" b="1270"/>
            <wp:wrapSquare wrapText="bothSides"/>
            <wp:docPr id="3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1983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B9C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                  </w:t>
      </w:r>
      <w:r w:rsidR="00304C1E" w:rsidRPr="00304C1E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Исполнительный</w:t>
      </w:r>
    </w:p>
    <w:p w14:paraId="2A1A9C9C" w14:textId="7573F674" w:rsidR="001B4489" w:rsidRPr="00304C1E" w:rsidRDefault="00BE1B9C" w:rsidP="00304C1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                  </w:t>
      </w:r>
      <w:r w:rsidR="00E56359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д</w:t>
      </w:r>
      <w:r w:rsidR="00304C1E" w:rsidRPr="00304C1E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иректор</w:t>
      </w:r>
      <w:r w:rsidR="00304C1E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 </w:t>
      </w:r>
      <w:r w:rsidR="00304C1E" w:rsidRPr="00304C1E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СМО</w:t>
      </w:r>
      <w:r w:rsidR="00304C1E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 РО                                          В.П. Ляхов</w:t>
      </w:r>
    </w:p>
    <w:p w14:paraId="6E32B590" w14:textId="5B1DD92B" w:rsidR="001B4489" w:rsidRDefault="001B4489" w:rsidP="001B448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32"/>
          <w:szCs w:val="32"/>
          <w:lang w:bidi="en-US"/>
        </w:rPr>
      </w:pPr>
    </w:p>
    <w:p w14:paraId="1841E454" w14:textId="22EE844E" w:rsidR="001B4489" w:rsidRDefault="001B4489" w:rsidP="001B448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32"/>
          <w:szCs w:val="32"/>
          <w:lang w:bidi="en-US"/>
        </w:rPr>
      </w:pPr>
    </w:p>
    <w:p w14:paraId="3A1BF785" w14:textId="77777777" w:rsidR="00056131" w:rsidRPr="001B4489" w:rsidRDefault="00056131" w:rsidP="00056131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32"/>
          <w:szCs w:val="32"/>
          <w:lang w:bidi="en-US"/>
        </w:rPr>
      </w:pPr>
    </w:p>
    <w:p w14:paraId="16AADF9B" w14:textId="77777777" w:rsidR="00056131" w:rsidRPr="001B4489" w:rsidRDefault="00056131" w:rsidP="00056131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32"/>
          <w:szCs w:val="32"/>
          <w:lang w:bidi="en-US"/>
        </w:rPr>
      </w:pPr>
      <w:r w:rsidRPr="001B4489">
        <w:rPr>
          <w:rFonts w:ascii="Times New Roman" w:eastAsia="Calibri" w:hAnsi="Times New Roman" w:cs="Times New Roman"/>
          <w:i/>
          <w:sz w:val="32"/>
          <w:szCs w:val="32"/>
          <w:lang w:bidi="en-US"/>
        </w:rPr>
        <w:t xml:space="preserve">                                               </w:t>
      </w:r>
    </w:p>
    <w:p w14:paraId="345100D2" w14:textId="77777777" w:rsidR="00F82B68" w:rsidRPr="001B4489" w:rsidRDefault="00F82B68" w:rsidP="00CC10CA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F82B68" w:rsidRPr="001B4489" w:rsidSect="00BE1B9C">
      <w:pgSz w:w="11906" w:h="16838"/>
      <w:pgMar w:top="0" w:right="566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CA"/>
    <w:rsid w:val="0002393A"/>
    <w:rsid w:val="00041D79"/>
    <w:rsid w:val="00056131"/>
    <w:rsid w:val="0010465A"/>
    <w:rsid w:val="00106B41"/>
    <w:rsid w:val="00194598"/>
    <w:rsid w:val="001959B7"/>
    <w:rsid w:val="001B4489"/>
    <w:rsid w:val="001F54C8"/>
    <w:rsid w:val="00236648"/>
    <w:rsid w:val="00256768"/>
    <w:rsid w:val="002D62B4"/>
    <w:rsid w:val="00304C1E"/>
    <w:rsid w:val="0033643A"/>
    <w:rsid w:val="003C1CF3"/>
    <w:rsid w:val="004277AE"/>
    <w:rsid w:val="00461E87"/>
    <w:rsid w:val="00561AC3"/>
    <w:rsid w:val="0058077D"/>
    <w:rsid w:val="005E7FA4"/>
    <w:rsid w:val="005F72C9"/>
    <w:rsid w:val="00763CF3"/>
    <w:rsid w:val="007756A8"/>
    <w:rsid w:val="007A5356"/>
    <w:rsid w:val="008A17D5"/>
    <w:rsid w:val="008C4859"/>
    <w:rsid w:val="008D4A46"/>
    <w:rsid w:val="008E162A"/>
    <w:rsid w:val="0099690A"/>
    <w:rsid w:val="00B2028B"/>
    <w:rsid w:val="00BE1B9C"/>
    <w:rsid w:val="00C02669"/>
    <w:rsid w:val="00CB02D5"/>
    <w:rsid w:val="00CC10CA"/>
    <w:rsid w:val="00D17088"/>
    <w:rsid w:val="00D3695C"/>
    <w:rsid w:val="00D77693"/>
    <w:rsid w:val="00D84E56"/>
    <w:rsid w:val="00DB6980"/>
    <w:rsid w:val="00E32FBE"/>
    <w:rsid w:val="00E56359"/>
    <w:rsid w:val="00EA3D8B"/>
    <w:rsid w:val="00F80984"/>
    <w:rsid w:val="00F82B68"/>
    <w:rsid w:val="00F8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101C"/>
  <w15:docId w15:val="{8FE6CC89-796E-4B3C-BE9C-8118C7CC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0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7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st">
    <w:name w:val="sfst"/>
    <w:basedOn w:val="a"/>
    <w:rsid w:val="00DB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Константин</cp:lastModifiedBy>
  <cp:revision>7</cp:revision>
  <cp:lastPrinted>2020-02-20T13:29:00Z</cp:lastPrinted>
  <dcterms:created xsi:type="dcterms:W3CDTF">2022-06-09T13:21:00Z</dcterms:created>
  <dcterms:modified xsi:type="dcterms:W3CDTF">2022-06-10T06:41:00Z</dcterms:modified>
</cp:coreProperties>
</file>